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noProof/>
          <w:color w:val="000000"/>
          <w:kern w:val="28"/>
          <w:lang w:eastAsia="ru-RU"/>
        </w:rPr>
        <w:drawing>
          <wp:inline distT="0" distB="0" distL="0" distR="0" wp14:anchorId="08EA9E53" wp14:editId="2BC885CF">
            <wp:extent cx="647065" cy="619125"/>
            <wp:effectExtent l="0" t="0" r="635" b="9525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8A" w:rsidRPr="00AF300F" w:rsidRDefault="0005168A" w:rsidP="0005168A">
      <w:pPr>
        <w:spacing w:after="0" w:line="240" w:lineRule="auto"/>
        <w:ind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"Высшая школа экономики"</w:t>
      </w:r>
    </w:p>
    <w:p w:rsidR="0005168A" w:rsidRPr="00AF300F" w:rsidRDefault="0005168A" w:rsidP="0005168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0" w:name="PostGradClass"/>
      <w:bookmarkEnd w:id="0"/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ИНДИВИДУАЛЬНЫЙ УЧЕБНЫЙ ПЛАН АСПИРАНТА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1. Фамилия, имя, отчество: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2. Направление: </w:t>
      </w:r>
      <w:r w:rsidRPr="0005168A">
        <w:rPr>
          <w:rFonts w:ascii="Times New Roman" w:eastAsia="Times New Roman" w:hAnsi="Times New Roman"/>
          <w:color w:val="000000"/>
          <w:kern w:val="28"/>
          <w:lang w:eastAsia="ru-RU"/>
        </w:rPr>
        <w:t>46.06.01 Исторические науки и археология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Образовательная программа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  <w:r w:rsidR="00DD13D0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Исторические науки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4. Форма обучения:</w:t>
      </w:r>
      <w:r w:rsidRPr="00371CE1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очная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5. Квалификация: Исследователь. Преподаватель-исследователь.</w:t>
      </w:r>
    </w:p>
    <w:p w:rsidR="0005168A" w:rsidRPr="00AC6A42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6. Дата зачисления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0</w:t>
      </w:r>
      <w:r w:rsidR="00276831" w:rsidRPr="00276831">
        <w:rPr>
          <w:rFonts w:ascii="Times New Roman" w:eastAsia="Times New Roman" w:hAnsi="Times New Roman"/>
          <w:color w:val="000000"/>
          <w:kern w:val="28"/>
          <w:lang w:eastAsia="ru-RU"/>
        </w:rPr>
        <w:t>1.11.2019</w:t>
      </w:r>
      <w:r w:rsidRPr="00AC6A4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(приказ о зачислении № </w:t>
      </w:r>
      <w:r w:rsidR="00AC6A42" w:rsidRPr="00AC6A42">
        <w:rPr>
          <w:rFonts w:ascii="Times New Roman" w:eastAsia="Times New Roman" w:hAnsi="Times New Roman"/>
        </w:rPr>
        <w:t>6.18.1-05/</w:t>
      </w:r>
      <w:r w:rsidR="00311B8B">
        <w:rPr>
          <w:rFonts w:ascii="Times New Roman" w:eastAsia="Times New Roman" w:hAnsi="Times New Roman"/>
        </w:rPr>
        <w:t>___________</w:t>
      </w:r>
      <w:r w:rsidRPr="00AC6A4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от </w:t>
      </w:r>
      <w:r w:rsidR="00311B8B">
        <w:rPr>
          <w:rFonts w:ascii="Times New Roman" w:eastAsia="Times New Roman" w:hAnsi="Times New Roman"/>
        </w:rPr>
        <w:t>__.__</w:t>
      </w:r>
      <w:r w:rsidR="00AC6A42" w:rsidRPr="00AC6A42">
        <w:rPr>
          <w:rFonts w:ascii="Times New Roman" w:eastAsia="Times New Roman" w:hAnsi="Times New Roman"/>
        </w:rPr>
        <w:t>.201</w:t>
      </w:r>
      <w:r w:rsidR="00311B8B">
        <w:rPr>
          <w:rFonts w:ascii="Times New Roman" w:eastAsia="Times New Roman" w:hAnsi="Times New Roman"/>
        </w:rPr>
        <w:t>9</w:t>
      </w:r>
      <w:r w:rsidR="00AC6A42" w:rsidRPr="00AC6A42">
        <w:rPr>
          <w:rFonts w:ascii="Times New Roman" w:eastAsia="Times New Roman" w:hAnsi="Times New Roman"/>
          <w:color w:val="000000"/>
          <w:kern w:val="28"/>
          <w:lang w:eastAsia="ru-RU"/>
        </w:rPr>
        <w:t>)</w:t>
      </w:r>
      <w:r w:rsidRPr="00AC6A42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05168A" w:rsidRPr="00311B8B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11B8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7. Срок окончания аспирантуры </w:t>
      </w:r>
      <w:r w:rsidR="00276831" w:rsidRPr="00311B8B">
        <w:rPr>
          <w:rFonts w:ascii="Times New Roman" w:eastAsia="Times New Roman" w:hAnsi="Times New Roman"/>
          <w:color w:val="000000"/>
          <w:kern w:val="28"/>
          <w:lang w:eastAsia="ru-RU"/>
        </w:rPr>
        <w:t>30.10.202</w:t>
      </w:r>
      <w:r w:rsidR="00311B8B" w:rsidRPr="00311B8B">
        <w:rPr>
          <w:rFonts w:ascii="Times New Roman" w:eastAsia="Times New Roman" w:hAnsi="Times New Roman"/>
          <w:color w:val="000000"/>
          <w:kern w:val="28"/>
          <w:lang w:eastAsia="ru-RU"/>
        </w:rPr>
        <w:t>2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8. Тема научно-исследовательской работы (диссертации):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05168A" w:rsidTr="00D92052">
        <w:trPr>
          <w:trHeight w:val="207"/>
        </w:trPr>
        <w:tc>
          <w:tcPr>
            <w:tcW w:w="8221" w:type="dxa"/>
          </w:tcPr>
          <w:p w:rsidR="0005168A" w:rsidRDefault="0005168A" w:rsidP="00D9205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русском языке</w:t>
            </w:r>
          </w:p>
        </w:tc>
      </w:tr>
      <w:tr w:rsidR="0005168A" w:rsidTr="00D92052">
        <w:trPr>
          <w:trHeight w:val="268"/>
        </w:trPr>
        <w:tc>
          <w:tcPr>
            <w:tcW w:w="8221" w:type="dxa"/>
          </w:tcPr>
          <w:p w:rsidR="0005168A" w:rsidRPr="00AF300F" w:rsidRDefault="0005168A" w:rsidP="00D92052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английском языке</w:t>
            </w:r>
          </w:p>
        </w:tc>
      </w:tr>
    </w:tbl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9. Научный руководител</w:t>
      </w:r>
      <w:bookmarkStart w:id="1" w:name="ScintificAdv"/>
      <w:bookmarkEnd w:id="1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ь: 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10. Аспирантская школа: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по историческим наукам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11. Контактный телефон</w:t>
      </w:r>
      <w:bookmarkStart w:id="2" w:name="ContactPhone"/>
      <w:bookmarkEnd w:id="2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________________, адрес электронной почты ______________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12. Персональные научные идентификаторы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Researcher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Scopus Author ID: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SPIN-</w:t>
            </w:r>
            <w:proofErr w:type="spellStart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код</w:t>
            </w:r>
            <w:proofErr w:type="spellEnd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 xml:space="preserve"> РИНЦ: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Google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Scholar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lastRenderedPageBreak/>
        <w:t>ОБОСНОВАНИЕ ВЫБОРА ТЕМЫ ДИССЕРТАЦИИ</w:t>
      </w:r>
    </w:p>
    <w:p w:rsidR="0005168A" w:rsidRPr="00AF300F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168A" w:rsidTr="00D92052">
        <w:trPr>
          <w:trHeight w:val="2147"/>
        </w:trPr>
        <w:tc>
          <w:tcPr>
            <w:tcW w:w="9714" w:type="dxa"/>
          </w:tcPr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Pr="00AF300F" w:rsidRDefault="0005168A" w:rsidP="0005168A">
      <w:pPr>
        <w:spacing w:after="0" w:line="22" w:lineRule="atLeas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(ФИО)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311B8B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___________</w:t>
      </w:r>
      <w:proofErr w:type="gramStart"/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kern w:val="28"/>
          <w:lang w:eastAsia="ru-RU"/>
        </w:rPr>
        <w:t>ФИО)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историческим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М.Ф. Румянцева</w:t>
      </w:r>
    </w:p>
    <w:p w:rsidR="0005168A" w:rsidRPr="00AF300F" w:rsidRDefault="0005168A" w:rsidP="0005168A">
      <w:pPr>
        <w:spacing w:after="0" w:line="360" w:lineRule="auto"/>
        <w:ind w:left="5760" w:firstLine="72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УТВЕРЖДАЮ</w:t>
      </w:r>
    </w:p>
    <w:p w:rsidR="0005168A" w:rsidRPr="00AF300F" w:rsidRDefault="00311B8B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05168A" w:rsidRPr="00AF300F">
        <w:rPr>
          <w:rFonts w:ascii="Times New Roman" w:eastAsia="Times New Roman" w:hAnsi="Times New Roman"/>
          <w:color w:val="000000"/>
          <w:kern w:val="28"/>
          <w:lang w:eastAsia="ru-RU"/>
        </w:rPr>
        <w:t>Проректор _____</w:t>
      </w:r>
      <w:r w:rsidR="0005168A">
        <w:rPr>
          <w:rFonts w:ascii="Times New Roman" w:eastAsia="Times New Roman" w:hAnsi="Times New Roman"/>
          <w:color w:val="000000"/>
          <w:kern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С.Ю. Рощин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«______»  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______20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20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г.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ОБЩИЙ ПЛАН РАБОТЫ</w:t>
      </w: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402"/>
        <w:gridCol w:w="1134"/>
      </w:tblGrid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Этапы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Контроль исполнения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Разработка и представление для утверждения темы научно-исследовательской работы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(диссертации)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311B8B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 год обучения - 01.02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2. Утверждение индивидуального плана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Рабочего плана 1 года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до 1 февраля 1-го года обучения</w:t>
            </w:r>
          </w:p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3" w:name="ExamDate1"/>
            <w:r w:rsidRPr="00BE7A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.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к сдаче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сдача кандидатск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ого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а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до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октября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-го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канд.</w:t>
            </w:r>
          </w:p>
          <w:p w:rsidR="0005168A" w:rsidRPr="00AF300F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bookmarkStart w:id="4" w:name="ExamDate2"/>
            <w:bookmarkEnd w:id="3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Освоение дисциплин, предусмотренных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 промежуточной аттестации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Экзамен/зачет</w:t>
            </w:r>
          </w:p>
        </w:tc>
      </w:tr>
      <w:bookmarkEnd w:id="4"/>
      <w:tr w:rsidR="0005168A" w:rsidRPr="00AF300F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5. </w:t>
            </w:r>
            <w:bookmarkStart w:id="5" w:name="DissDate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Практики</w:t>
            </w:r>
          </w:p>
        </w:tc>
      </w:tr>
      <w:bookmarkEnd w:id="5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 а) Научно-исследовательская практика: </w:t>
            </w:r>
          </w:p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б) Научно-педагогическая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 xml:space="preserve">6. </w:t>
            </w:r>
            <w:bookmarkStart w:id="6" w:name="PublDate"/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>Научные исследования (НИ)</w:t>
            </w:r>
          </w:p>
        </w:tc>
      </w:tr>
      <w:bookmarkEnd w:id="6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а) Выполнение обязательных видов НИ: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Web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of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Science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Scopus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, а также в дополнительном перечне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в) Выполнение НИ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7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Обсуждение диссертации в профильном структурном подразделении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и прохождение промежуточной аттестации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ежегодно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8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Утверждение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Рабочего плана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на 2-й и последующие годы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ежегодной 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сенней промежуточной аттестации:  до 20 октября 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9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</w:t>
            </w:r>
            <w:bookmarkStart w:id="7" w:name="DefenceDate"/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11B8B" w:rsidRDefault="0005168A" w:rsidP="00311B8B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 год обучения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</w:t>
            </w: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ос. экзамен,</w:t>
            </w:r>
          </w:p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доклад</w:t>
            </w:r>
          </w:p>
        </w:tc>
      </w:tr>
      <w:bookmarkEnd w:id="7"/>
    </w:tbl>
    <w:p w:rsidR="0005168A" w:rsidRPr="00306786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</w:t>
      </w: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___________________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(ФИО)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            ___________________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(ФИО)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спирантской школы 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 w:rsidR="006E13D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историческим наукам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</w:t>
      </w:r>
      <w:r w:rsidR="006E13D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_________________ М.Ф. Румянцева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РАБОЧИЙ  ПЛАН  1 ГОДА   ПОДГОТОВКИ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"/>
        <w:gridCol w:w="5245"/>
        <w:gridCol w:w="1277"/>
        <w:gridCol w:w="1843"/>
      </w:tblGrid>
      <w:tr w:rsidR="0005168A" w:rsidRPr="00306786" w:rsidTr="005134A2">
        <w:trPr>
          <w:trHeight w:val="1418"/>
        </w:trPr>
        <w:tc>
          <w:tcPr>
            <w:tcW w:w="849" w:type="dxa"/>
            <w:gridSpan w:val="2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Объем и краткое содержание  работы</w:t>
            </w:r>
          </w:p>
        </w:tc>
        <w:tc>
          <w:tcPr>
            <w:tcW w:w="1277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Кол-во кредитов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60 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05168A" w:rsidRPr="00306786" w:rsidTr="00D92052"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Освоение обязательных дисциплин</w:t>
            </w:r>
          </w:p>
        </w:tc>
      </w:tr>
      <w:tr w:rsidR="001F4E18" w:rsidRPr="00306786" w:rsidTr="005134A2">
        <w:trPr>
          <w:trHeight w:val="421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8" w:name="CandExams1"/>
            <w:bookmarkEnd w:id="8"/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Философия и методология науки</w:t>
            </w:r>
          </w:p>
        </w:tc>
        <w:tc>
          <w:tcPr>
            <w:tcW w:w="1277" w:type="dxa"/>
          </w:tcPr>
          <w:p w:rsidR="001F4E18" w:rsidRPr="00306786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1F4E18" w:rsidRPr="00306786" w:rsidRDefault="001F4E18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20.06.20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Иностранный (английский) язык для исследователей</w:t>
            </w:r>
          </w:p>
        </w:tc>
        <w:tc>
          <w:tcPr>
            <w:tcW w:w="1277" w:type="dxa"/>
          </w:tcPr>
          <w:p w:rsidR="001F4E18" w:rsidRPr="00306786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1F4E18" w:rsidRPr="00306786" w:rsidRDefault="001F4E18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20.06.20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1.3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Прикладная </w:t>
            </w:r>
            <w:proofErr w:type="spellStart"/>
            <w:r w:rsidRPr="000E3A7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библиометрия</w:t>
            </w:r>
            <w:proofErr w:type="spellEnd"/>
          </w:p>
        </w:tc>
        <w:tc>
          <w:tcPr>
            <w:tcW w:w="1277" w:type="dxa"/>
          </w:tcPr>
          <w:p w:rsidR="001F4E18" w:rsidRPr="001F4E18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F4E18" w:rsidRPr="00306786" w:rsidRDefault="001F4E18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года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1F4E18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1.4</w:t>
            </w:r>
          </w:p>
        </w:tc>
        <w:tc>
          <w:tcPr>
            <w:tcW w:w="5245" w:type="dxa"/>
          </w:tcPr>
          <w:p w:rsidR="001F4E18" w:rsidRPr="000E3A73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Теории и методы современного исторического познания</w:t>
            </w:r>
          </w:p>
        </w:tc>
        <w:tc>
          <w:tcPr>
            <w:tcW w:w="1277" w:type="dxa"/>
          </w:tcPr>
          <w:p w:rsidR="001F4E18" w:rsidRPr="001F4E18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Pr="00306786" w:rsidRDefault="001F4E18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1.5</w:t>
            </w:r>
          </w:p>
        </w:tc>
        <w:tc>
          <w:tcPr>
            <w:tcW w:w="5245" w:type="dxa"/>
          </w:tcPr>
          <w:p w:rsidR="001F4E18" w:rsidRPr="001F4E18" w:rsidRDefault="001F4E18" w:rsidP="0096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4E18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Новейшая мировая историография</w:t>
            </w:r>
          </w:p>
        </w:tc>
        <w:tc>
          <w:tcPr>
            <w:tcW w:w="1277" w:type="dxa"/>
          </w:tcPr>
          <w:p w:rsidR="001F4E18" w:rsidRPr="001F4E18" w:rsidRDefault="001F4E18" w:rsidP="0096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:rsidR="001F4E18" w:rsidRDefault="001F4E18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05168A" w:rsidRPr="00306786" w:rsidTr="00D92052">
        <w:trPr>
          <w:trHeight w:val="321"/>
        </w:trPr>
        <w:tc>
          <w:tcPr>
            <w:tcW w:w="9214" w:type="dxa"/>
            <w:gridSpan w:val="5"/>
          </w:tcPr>
          <w:p w:rsidR="0005168A" w:rsidRPr="00306786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Освоение дисциплин по выбору</w:t>
            </w:r>
            <w:r w:rsidR="0045400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(3 из 5)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 предусмотренных учебным планом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Default="001F4E18" w:rsidP="00311B8B">
            <w:r w:rsidRPr="008C682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2.2</w:t>
            </w:r>
          </w:p>
        </w:tc>
        <w:tc>
          <w:tcPr>
            <w:tcW w:w="5245" w:type="dxa"/>
          </w:tcPr>
          <w:p w:rsidR="001F4E18" w:rsidRPr="00AF300F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Default="001F4E18" w:rsidP="00311B8B">
            <w:r w:rsidRPr="008C682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</w:t>
            </w:r>
          </w:p>
        </w:tc>
        <w:tc>
          <w:tcPr>
            <w:tcW w:w="5245" w:type="dxa"/>
          </w:tcPr>
          <w:p w:rsidR="001F4E18" w:rsidRPr="00AF300F" w:rsidRDefault="001F4E18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1F4E18" w:rsidRDefault="001F4E18" w:rsidP="00311B8B">
            <w:r w:rsidRPr="008C682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05168A" w:rsidRPr="00306786" w:rsidTr="00D92052">
        <w:trPr>
          <w:trHeight w:val="333"/>
        </w:trPr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3. Практики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306786" w:rsidRDefault="001F4E18" w:rsidP="00F77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.</w:t>
            </w:r>
          </w:p>
        </w:tc>
        <w:tc>
          <w:tcPr>
            <w:tcW w:w="5245" w:type="dxa"/>
          </w:tcPr>
          <w:p w:rsidR="001F4E18" w:rsidRDefault="001F4E18" w:rsidP="00F7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Производственная практика. Научно-исследовательская практика (доклад на научной конференции)</w:t>
            </w: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:rsidR="001F4E18" w:rsidRDefault="001F4E18" w:rsidP="00311B8B">
            <w:r w:rsidRPr="00897EE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1F4E18" w:rsidRPr="00306786" w:rsidTr="005134A2">
        <w:trPr>
          <w:trHeight w:val="567"/>
        </w:trPr>
        <w:tc>
          <w:tcPr>
            <w:tcW w:w="849" w:type="dxa"/>
            <w:gridSpan w:val="2"/>
          </w:tcPr>
          <w:p w:rsidR="001F4E18" w:rsidRPr="001026A2" w:rsidRDefault="001F4E18" w:rsidP="00F77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3.2.</w:t>
            </w:r>
          </w:p>
        </w:tc>
        <w:tc>
          <w:tcPr>
            <w:tcW w:w="5245" w:type="dxa"/>
          </w:tcPr>
          <w:p w:rsidR="001F4E18" w:rsidRDefault="001F4E18" w:rsidP="00F7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Производственная практика. Научно-педагогическая практика (преподавательская деятельность)</w:t>
            </w:r>
          </w:p>
        </w:tc>
        <w:tc>
          <w:tcPr>
            <w:tcW w:w="1277" w:type="dxa"/>
          </w:tcPr>
          <w:p w:rsidR="001F4E18" w:rsidRPr="001F4E18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1F4E18" w:rsidRDefault="001F4E18" w:rsidP="00311B8B">
            <w:r w:rsidRPr="00897EE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Экзамен, 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</w:tc>
      </w:tr>
      <w:tr w:rsidR="0005168A" w:rsidRPr="00306786" w:rsidTr="00D92052">
        <w:trPr>
          <w:trHeight w:val="307"/>
        </w:trPr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Научные исследования</w:t>
            </w:r>
          </w:p>
        </w:tc>
      </w:tr>
      <w:tr w:rsidR="005134A2" w:rsidRPr="00306786" w:rsidTr="00D92052">
        <w:trPr>
          <w:trHeight w:val="307"/>
        </w:trPr>
        <w:tc>
          <w:tcPr>
            <w:tcW w:w="9214" w:type="dxa"/>
            <w:gridSpan w:val="5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5134A2"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>Обязательные научные исследования</w:t>
            </w:r>
          </w:p>
        </w:tc>
      </w:tr>
      <w:tr w:rsidR="0005168A" w:rsidRPr="00306786" w:rsidTr="005134A2">
        <w:trPr>
          <w:trHeight w:val="567"/>
        </w:trPr>
        <w:tc>
          <w:tcPr>
            <w:tcW w:w="849" w:type="dxa"/>
            <w:gridSpan w:val="2"/>
          </w:tcPr>
          <w:p w:rsidR="0005168A" w:rsidRPr="005134A2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1277" w:type="dxa"/>
          </w:tcPr>
          <w:p w:rsidR="0005168A" w:rsidRPr="005134A2" w:rsidRDefault="001F4E18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5168A" w:rsidRPr="001F4E18" w:rsidRDefault="0005168A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зачет, не позднее 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2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05168A" w:rsidRPr="00306786" w:rsidTr="005134A2">
        <w:trPr>
          <w:trHeight w:val="3490"/>
        </w:trPr>
        <w:tc>
          <w:tcPr>
            <w:tcW w:w="849" w:type="dxa"/>
            <w:gridSpan w:val="2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4.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2.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1.3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5134A2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1.4.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5134A2" w:rsidRDefault="005134A2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1.5.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Подготовка текста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Определение темы исследования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7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1F4E18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зачет, не позднее </w:t>
            </w:r>
            <w:r w:rsidR="005134A2" w:rsidRPr="0027683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20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1F4E18" w:rsidRPr="0013743F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01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02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  <w:p w:rsidR="001F4E18" w:rsidRPr="0013743F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1F4E18" w:rsidRPr="0013743F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06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  <w:p w:rsidR="001F4E18" w:rsidRDefault="001F4E18" w:rsidP="001F4E18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1F4E18" w:rsidP="00311B8B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06</w:t>
            </w:r>
            <w:r w:rsidRPr="0013743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05168A" w:rsidRPr="00306786" w:rsidTr="00D92052">
        <w:trPr>
          <w:trHeight w:val="418"/>
        </w:trPr>
        <w:tc>
          <w:tcPr>
            <w:tcW w:w="9214" w:type="dxa"/>
            <w:gridSpan w:val="5"/>
          </w:tcPr>
          <w:p w:rsidR="0005168A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  <w:t>4.2.</w:t>
            </w:r>
            <w:r w:rsidRPr="005134A2"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 xml:space="preserve"> Научные исследования по выбору</w:t>
            </w:r>
          </w:p>
        </w:tc>
      </w:tr>
      <w:tr w:rsidR="005134A2" w:rsidRPr="00306786" w:rsidTr="005134A2">
        <w:trPr>
          <w:trHeight w:val="418"/>
        </w:trPr>
        <w:tc>
          <w:tcPr>
            <w:tcW w:w="840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4.2.1.</w:t>
            </w:r>
          </w:p>
        </w:tc>
        <w:tc>
          <w:tcPr>
            <w:tcW w:w="5254" w:type="dxa"/>
            <w:gridSpan w:val="2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277" w:type="dxa"/>
            <w:vMerge w:val="restart"/>
          </w:tcPr>
          <w:p w:rsidR="005134A2" w:rsidRPr="005134A2" w:rsidRDefault="005134A2" w:rsidP="0051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24</w:t>
            </w:r>
          </w:p>
        </w:tc>
        <w:tc>
          <w:tcPr>
            <w:tcW w:w="1843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</w:tr>
      <w:tr w:rsidR="005134A2" w:rsidRPr="00306786" w:rsidTr="005134A2">
        <w:trPr>
          <w:trHeight w:val="418"/>
        </w:trPr>
        <w:tc>
          <w:tcPr>
            <w:tcW w:w="840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4.2.2.</w:t>
            </w:r>
          </w:p>
        </w:tc>
        <w:tc>
          <w:tcPr>
            <w:tcW w:w="5254" w:type="dxa"/>
            <w:gridSpan w:val="2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843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</w:tr>
      <w:tr w:rsidR="005134A2" w:rsidRPr="00306786" w:rsidTr="005134A2">
        <w:trPr>
          <w:trHeight w:val="418"/>
        </w:trPr>
        <w:tc>
          <w:tcPr>
            <w:tcW w:w="840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5134A2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4.2.3.</w:t>
            </w:r>
          </w:p>
        </w:tc>
        <w:tc>
          <w:tcPr>
            <w:tcW w:w="5254" w:type="dxa"/>
            <w:gridSpan w:val="2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  <w:tc>
          <w:tcPr>
            <w:tcW w:w="1843" w:type="dxa"/>
          </w:tcPr>
          <w:p w:rsidR="005134A2" w:rsidRPr="005134A2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val="en-US" w:eastAsia="ru-RU"/>
              </w:rPr>
            </w:pPr>
          </w:p>
        </w:tc>
      </w:tr>
      <w:tr w:rsidR="005134A2" w:rsidRPr="00306786" w:rsidTr="005134A2">
        <w:trPr>
          <w:trHeight w:val="418"/>
        </w:trPr>
        <w:tc>
          <w:tcPr>
            <w:tcW w:w="6094" w:type="dxa"/>
            <w:gridSpan w:val="3"/>
          </w:tcPr>
          <w:p w:rsidR="005134A2" w:rsidRPr="00306786" w:rsidRDefault="005134A2" w:rsidP="005905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5. Прохождение аттестации</w:t>
            </w:r>
          </w:p>
        </w:tc>
        <w:tc>
          <w:tcPr>
            <w:tcW w:w="1277" w:type="dxa"/>
            <w:vMerge/>
          </w:tcPr>
          <w:p w:rsidR="005134A2" w:rsidRPr="00306786" w:rsidRDefault="005134A2" w:rsidP="005134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5134A2" w:rsidRPr="00306786" w:rsidRDefault="005134A2" w:rsidP="005134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5134A2" w:rsidRPr="00306786" w:rsidTr="005134A2">
        <w:trPr>
          <w:trHeight w:val="567"/>
        </w:trPr>
        <w:tc>
          <w:tcPr>
            <w:tcW w:w="849" w:type="dxa"/>
            <w:gridSpan w:val="2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5.1.</w:t>
            </w:r>
          </w:p>
        </w:tc>
        <w:tc>
          <w:tcPr>
            <w:tcW w:w="5245" w:type="dxa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(весенняя)</w:t>
            </w:r>
          </w:p>
        </w:tc>
        <w:tc>
          <w:tcPr>
            <w:tcW w:w="1277" w:type="dxa"/>
          </w:tcPr>
          <w:p w:rsidR="005134A2" w:rsidRPr="00306786" w:rsidRDefault="005134A2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134A2" w:rsidRPr="00311B8B" w:rsidRDefault="005134A2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20.06.20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5134A2" w:rsidRPr="00306786" w:rsidTr="005134A2">
        <w:trPr>
          <w:trHeight w:val="567"/>
        </w:trPr>
        <w:tc>
          <w:tcPr>
            <w:tcW w:w="849" w:type="dxa"/>
            <w:gridSpan w:val="2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5.2. </w:t>
            </w:r>
          </w:p>
        </w:tc>
        <w:tc>
          <w:tcPr>
            <w:tcW w:w="5245" w:type="dxa"/>
          </w:tcPr>
          <w:p w:rsidR="005134A2" w:rsidRPr="00306786" w:rsidRDefault="005134A2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(осенняя)</w:t>
            </w:r>
          </w:p>
        </w:tc>
        <w:tc>
          <w:tcPr>
            <w:tcW w:w="1277" w:type="dxa"/>
          </w:tcPr>
          <w:p w:rsidR="005134A2" w:rsidRPr="00306786" w:rsidRDefault="005134A2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134A2" w:rsidRPr="00306786" w:rsidRDefault="005134A2" w:rsidP="0031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20.10.20</w:t>
            </w:r>
            <w:r w:rsidR="00311B8B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</w:tr>
    </w:tbl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(ФИО)</w:t>
      </w:r>
    </w:p>
    <w:p w:rsidR="0005168A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311B8B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(ФИО)</w:t>
      </w:r>
    </w:p>
    <w:p w:rsidR="00311B8B" w:rsidRDefault="00311B8B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311B8B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спирантской школы 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п</w:t>
      </w:r>
      <w:r w:rsidR="0045400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о историческим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наукам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______________ </w:t>
      </w:r>
      <w:r w:rsidR="00311B8B">
        <w:rPr>
          <w:rFonts w:ascii="Times New Roman" w:eastAsia="Times New Roman" w:hAnsi="Times New Roman"/>
          <w:color w:val="000000"/>
          <w:kern w:val="28"/>
          <w:lang w:eastAsia="ru-RU"/>
        </w:rPr>
        <w:t>М.Ф. Румянцева</w:t>
      </w:r>
    </w:p>
    <w:p w:rsidR="004522DE" w:rsidRPr="00806EFD" w:rsidRDefault="00454004" w:rsidP="000516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9" w:name="_GoBack"/>
      <w:bookmarkEnd w:id="9"/>
    </w:p>
    <w:sectPr w:rsidR="004522DE" w:rsidRPr="0080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253C2"/>
    <w:rsid w:val="0005168A"/>
    <w:rsid w:val="001E6761"/>
    <w:rsid w:val="001F4E18"/>
    <w:rsid w:val="00276831"/>
    <w:rsid w:val="00311B8B"/>
    <w:rsid w:val="004522DE"/>
    <w:rsid w:val="00454004"/>
    <w:rsid w:val="005134A2"/>
    <w:rsid w:val="006E13D3"/>
    <w:rsid w:val="00806EFD"/>
    <w:rsid w:val="009A0E91"/>
    <w:rsid w:val="00A87051"/>
    <w:rsid w:val="00AC6A42"/>
    <w:rsid w:val="00DD13D0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Викторова</cp:lastModifiedBy>
  <cp:revision>2</cp:revision>
  <dcterms:created xsi:type="dcterms:W3CDTF">2020-01-15T10:51:00Z</dcterms:created>
  <dcterms:modified xsi:type="dcterms:W3CDTF">2020-01-15T10:51:00Z</dcterms:modified>
</cp:coreProperties>
</file>